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5E55" w14:textId="3381CD1D" w:rsidR="00FD39EE" w:rsidRDefault="00FD39EE" w:rsidP="004D393A">
      <w:pPr>
        <w:jc w:val="center"/>
        <w:rPr>
          <w:rFonts w:cs="Aldhabi"/>
          <w:b/>
          <w:bCs/>
          <w:sz w:val="36"/>
          <w:szCs w:val="36"/>
          <w:u w:val="single"/>
        </w:rPr>
      </w:pPr>
      <w:r w:rsidRPr="004C33BE">
        <w:rPr>
          <w:rFonts w:cs="Aldhabi"/>
          <w:b/>
          <w:bCs/>
          <w:sz w:val="36"/>
          <w:szCs w:val="36"/>
          <w:u w:val="single"/>
        </w:rPr>
        <w:t>SCIENCE CLASS TEST</w:t>
      </w:r>
    </w:p>
    <w:p w14:paraId="61052510" w14:textId="4696633C" w:rsidR="004C33BE" w:rsidRPr="004C33BE" w:rsidRDefault="004C33BE" w:rsidP="004D393A">
      <w:pPr>
        <w:jc w:val="center"/>
        <w:rPr>
          <w:rFonts w:cs="Aldhabi"/>
          <w:b/>
          <w:bCs/>
          <w:sz w:val="36"/>
          <w:szCs w:val="36"/>
          <w:u w:val="single"/>
        </w:rPr>
      </w:pPr>
      <w:r>
        <w:rPr>
          <w:rFonts w:cs="Aldhabi"/>
          <w:b/>
          <w:bCs/>
          <w:sz w:val="36"/>
          <w:szCs w:val="36"/>
          <w:u w:val="single"/>
        </w:rPr>
        <w:t>Full marks-10</w:t>
      </w:r>
    </w:p>
    <w:p w14:paraId="0C147AD4" w14:textId="26019208" w:rsidR="00C07B32" w:rsidRPr="004C33BE" w:rsidRDefault="00AC1C37" w:rsidP="00C07B32">
      <w:pPr>
        <w:pStyle w:val="ListParagraph"/>
        <w:numPr>
          <w:ilvl w:val="0"/>
          <w:numId w:val="3"/>
        </w:numPr>
        <w:rPr>
          <w:rFonts w:cs="Aldhabi"/>
          <w:b/>
          <w:bCs/>
          <w:sz w:val="36"/>
          <w:szCs w:val="36"/>
          <w:u w:val="single"/>
        </w:rPr>
      </w:pPr>
      <w:r w:rsidRPr="004C33BE">
        <w:rPr>
          <w:rFonts w:cs="Aldhabi"/>
          <w:b/>
          <w:bCs/>
          <w:sz w:val="36"/>
          <w:szCs w:val="36"/>
          <w:u w:val="single"/>
        </w:rPr>
        <w:t>Objective questions -    (4 marks)</w:t>
      </w:r>
    </w:p>
    <w:p w14:paraId="653B955C" w14:textId="77777777" w:rsidR="00AF3000" w:rsidRPr="004C33BE" w:rsidRDefault="00737643" w:rsidP="00AF3000">
      <w:pPr>
        <w:pStyle w:val="ListParagraph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Style w:val="Strong"/>
          <w:rFonts w:eastAsia="Times New Roman" w:cs="Aldhabi"/>
          <w:sz w:val="36"/>
          <w:szCs w:val="36"/>
        </w:rPr>
        <w:t>Assertion (A):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 All invertebrates have </w:t>
      </w:r>
      <w:r w:rsidR="006453A3" w:rsidRPr="004C33BE">
        <w:rPr>
          <w:rFonts w:eastAsia="Times New Roman" w:cs="Aldhabi"/>
          <w:b/>
          <w:bCs/>
          <w:sz w:val="36"/>
          <w:szCs w:val="36"/>
        </w:rPr>
        <w:t>skeleton.</w:t>
      </w:r>
      <w:r w:rsidRPr="004C33BE">
        <w:rPr>
          <w:rFonts w:eastAsia="Times New Roman" w:cs="Aldhabi"/>
          <w:b/>
          <w:bCs/>
          <w:sz w:val="36"/>
          <w:szCs w:val="36"/>
        </w:rPr>
        <w:br/>
      </w:r>
      <w:r w:rsidRPr="004C33BE">
        <w:rPr>
          <w:rStyle w:val="Strong"/>
          <w:rFonts w:eastAsia="Times New Roman" w:cs="Aldhabi"/>
          <w:sz w:val="36"/>
          <w:szCs w:val="36"/>
        </w:rPr>
        <w:t>Reason (R):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 Invertebrates are animals that lack a backbone.</w:t>
      </w:r>
    </w:p>
    <w:p w14:paraId="26746911" w14:textId="77777777" w:rsidR="00AF3000" w:rsidRPr="004C33BE" w:rsidRDefault="004E0195" w:rsidP="00AF3000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Both A and R are true, and R is the correct explanation of A.</w:t>
      </w:r>
    </w:p>
    <w:p w14:paraId="44B5357A" w14:textId="77777777" w:rsidR="00A86001" w:rsidRPr="004C33BE" w:rsidRDefault="004E0195" w:rsidP="00A86001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Both A and R are true, but R is not the correct explanation of A</w:t>
      </w:r>
      <w:r w:rsidR="00A86001" w:rsidRPr="004C33BE">
        <w:rPr>
          <w:rFonts w:eastAsia="Times New Roman" w:cs="Aldhabi"/>
          <w:b/>
          <w:bCs/>
          <w:sz w:val="36"/>
          <w:szCs w:val="36"/>
        </w:rPr>
        <w:t>.</w:t>
      </w:r>
    </w:p>
    <w:p w14:paraId="7C480F4B" w14:textId="77777777" w:rsidR="00A86001" w:rsidRPr="004C33BE" w:rsidRDefault="004E0195" w:rsidP="00A86001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A is true, but R is false</w:t>
      </w:r>
      <w:r w:rsidR="00C900ED" w:rsidRPr="004C33BE">
        <w:rPr>
          <w:rFonts w:eastAsia="Times New Roman" w:cs="Aldhabi"/>
          <w:b/>
          <w:bCs/>
          <w:sz w:val="36"/>
          <w:szCs w:val="36"/>
        </w:rPr>
        <w:t>.</w:t>
      </w:r>
    </w:p>
    <w:p w14:paraId="7712B585" w14:textId="270169E4" w:rsidR="007C53E0" w:rsidRPr="004C33BE" w:rsidRDefault="004E0195" w:rsidP="00A86001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eastAsia="Times New Roman" w:cs="Aldhabi"/>
          <w:b/>
          <w:bCs/>
          <w:sz w:val="36"/>
          <w:szCs w:val="36"/>
        </w:rPr>
        <w:t>A is false, but R is true.</w:t>
      </w:r>
    </w:p>
    <w:p w14:paraId="7DDD136B" w14:textId="77777777" w:rsidR="00D616B3" w:rsidRPr="004C33BE" w:rsidRDefault="00D616B3" w:rsidP="00D616B3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12F6B2CE" w14:textId="77777777" w:rsidR="00AB0592" w:rsidRPr="004C33BE" w:rsidRDefault="00261BDE" w:rsidP="00AB0592">
      <w:pPr>
        <w:pStyle w:val="ListParagraph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Style w:val="Strong"/>
          <w:rFonts w:eastAsia="Times New Roman" w:cs="Aldhabi"/>
          <w:sz w:val="36"/>
          <w:szCs w:val="36"/>
        </w:rPr>
        <w:t>Assertion (A):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 </w:t>
      </w:r>
      <w:r w:rsidR="003017DF" w:rsidRPr="004C33BE">
        <w:rPr>
          <w:rFonts w:eastAsia="Times New Roman" w:cs="Aldhabi"/>
          <w:b/>
          <w:bCs/>
          <w:sz w:val="36"/>
          <w:szCs w:val="36"/>
        </w:rPr>
        <w:t>All r</w:t>
      </w:r>
      <w:r w:rsidRPr="004C33BE">
        <w:rPr>
          <w:rFonts w:eastAsia="Times New Roman" w:cs="Aldhabi"/>
          <w:b/>
          <w:bCs/>
          <w:sz w:val="36"/>
          <w:szCs w:val="36"/>
        </w:rPr>
        <w:t>eptiles have moist skin for breathing</w:t>
      </w:r>
      <w:r w:rsidR="000E4705" w:rsidRPr="004C33BE">
        <w:rPr>
          <w:rFonts w:eastAsia="Times New Roman" w:cs="Aldhabi"/>
          <w:b/>
          <w:bCs/>
          <w:sz w:val="36"/>
          <w:szCs w:val="36"/>
        </w:rPr>
        <w:t xml:space="preserve"> in water. </w:t>
      </w:r>
      <w:r w:rsidRPr="004C33BE">
        <w:rPr>
          <w:rFonts w:eastAsia="Times New Roman" w:cs="Aldhabi"/>
          <w:b/>
          <w:bCs/>
          <w:sz w:val="36"/>
          <w:szCs w:val="36"/>
        </w:rPr>
        <w:br/>
      </w:r>
      <w:r w:rsidRPr="004C33BE">
        <w:rPr>
          <w:rStyle w:val="Strong"/>
          <w:rFonts w:eastAsia="Times New Roman" w:cs="Aldhabi"/>
          <w:sz w:val="36"/>
          <w:szCs w:val="36"/>
        </w:rPr>
        <w:t>Reason (R):</w:t>
      </w:r>
      <w:r w:rsidRPr="004C33BE">
        <w:rPr>
          <w:rFonts w:eastAsia="Times New Roman" w:cs="Aldhabi"/>
          <w:b/>
          <w:bCs/>
          <w:sz w:val="36"/>
          <w:szCs w:val="36"/>
        </w:rPr>
        <w:t xml:space="preserve"> Amphibians, not reptiles, have moist skin for</w:t>
      </w:r>
      <w:r w:rsidR="00F4323E" w:rsidRPr="004C33BE">
        <w:rPr>
          <w:rFonts w:eastAsia="Times New Roman" w:cs="Aldhabi"/>
          <w:b/>
          <w:bCs/>
          <w:sz w:val="36"/>
          <w:szCs w:val="36"/>
        </w:rPr>
        <w:t xml:space="preserve"> </w:t>
      </w:r>
      <w:r w:rsidRPr="004C33BE">
        <w:rPr>
          <w:rFonts w:eastAsia="Times New Roman" w:cs="Aldhabi"/>
          <w:b/>
          <w:bCs/>
          <w:sz w:val="36"/>
          <w:szCs w:val="36"/>
        </w:rPr>
        <w:t>breathing.</w:t>
      </w:r>
    </w:p>
    <w:p w14:paraId="3F00820D" w14:textId="77777777" w:rsidR="00AB0592" w:rsidRPr="004C33BE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Both A and R are true, and R is the correct explanation of A.</w:t>
      </w:r>
    </w:p>
    <w:p w14:paraId="4924E0F0" w14:textId="77777777" w:rsidR="00AB0592" w:rsidRPr="004C33BE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Both A and R are true, but R is not the correct explanation of A.</w:t>
      </w:r>
    </w:p>
    <w:p w14:paraId="371893E3" w14:textId="77777777" w:rsidR="00AF3000" w:rsidRPr="004C33BE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A is true, but R is false.</w:t>
      </w:r>
    </w:p>
    <w:p w14:paraId="2389D3A8" w14:textId="248901D8" w:rsidR="00AB0592" w:rsidRPr="004C33BE" w:rsidRDefault="00AB0592" w:rsidP="00AB0592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A is false, but R is true.</w:t>
      </w:r>
    </w:p>
    <w:p w14:paraId="2F30EF61" w14:textId="0600825D" w:rsidR="00782DBB" w:rsidRPr="004C33BE" w:rsidRDefault="00782DBB" w:rsidP="00D616B3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37DEE715" w14:textId="0350FD8F" w:rsidR="006E58EA" w:rsidRPr="004C33BE" w:rsidRDefault="006E58EA" w:rsidP="006E58EA">
      <w:pPr>
        <w:pStyle w:val="ListParagraph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lastRenderedPageBreak/>
        <w:t>Observe the</w:t>
      </w:r>
      <w:r w:rsidR="008E1957" w:rsidRPr="004C33BE">
        <w:rPr>
          <w:rFonts w:cs="Aldhabi"/>
          <w:b/>
          <w:bCs/>
          <w:sz w:val="36"/>
          <w:szCs w:val="36"/>
        </w:rPr>
        <w:t xml:space="preserve"> given</w:t>
      </w:r>
      <w:r w:rsidRPr="004C33BE">
        <w:rPr>
          <w:rFonts w:cs="Aldhabi"/>
          <w:b/>
          <w:bCs/>
          <w:sz w:val="36"/>
          <w:szCs w:val="36"/>
        </w:rPr>
        <w:t xml:space="preserve"> image. </w:t>
      </w:r>
    </w:p>
    <w:p w14:paraId="60833316" w14:textId="4A8FF0CE" w:rsidR="006E58EA" w:rsidRPr="004C33BE" w:rsidRDefault="00D90A95" w:rsidP="006E58EA">
      <w:pPr>
        <w:pStyle w:val="ListParagraph"/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noProof/>
          <w:sz w:val="36"/>
          <w:szCs w:val="36"/>
        </w:rPr>
        <w:drawing>
          <wp:inline distT="0" distB="0" distL="0" distR="0" wp14:anchorId="0F15EF1F" wp14:editId="585FA8CE">
            <wp:extent cx="1843668" cy="1388305"/>
            <wp:effectExtent l="0" t="0" r="4445" b="2540"/>
            <wp:docPr id="1501108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08332" name="Picture 15011083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31" cy="138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816E8" w14:textId="6127B158" w:rsidR="00782DBB" w:rsidRPr="004C33BE" w:rsidRDefault="00335AF6" w:rsidP="00335AF6">
      <w:p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Choose the correct combination for the given animal</w:t>
      </w:r>
      <w:r w:rsidR="00EB514A" w:rsidRPr="004C33BE">
        <w:rPr>
          <w:rFonts w:cs="Aldhabi"/>
          <w:b/>
          <w:bCs/>
          <w:sz w:val="36"/>
          <w:szCs w:val="36"/>
        </w:rPr>
        <w:t>.</w:t>
      </w:r>
    </w:p>
    <w:p w14:paraId="7A79DF11" w14:textId="1472FFF4" w:rsidR="00EB514A" w:rsidRPr="004C33BE" w:rsidRDefault="00EB514A" w:rsidP="00EB51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Amphibian, invertebrate, </w:t>
      </w:r>
      <w:r w:rsidR="00B920FF" w:rsidRPr="004C33BE">
        <w:rPr>
          <w:rFonts w:cs="Aldhabi"/>
          <w:b/>
          <w:bCs/>
          <w:sz w:val="36"/>
          <w:szCs w:val="36"/>
        </w:rPr>
        <w:t>mammal</w:t>
      </w:r>
    </w:p>
    <w:p w14:paraId="01967BD5" w14:textId="187BC61B" w:rsidR="00B920FF" w:rsidRPr="004C33BE" w:rsidRDefault="00B920FF" w:rsidP="00EB51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Vertebrate, viviparous, reptile</w:t>
      </w:r>
    </w:p>
    <w:p w14:paraId="44A68FDE" w14:textId="362786CB" w:rsidR="00B920FF" w:rsidRPr="004C33BE" w:rsidRDefault="00B920FF" w:rsidP="00EB51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 Invertebrate, terrestrial, </w:t>
      </w:r>
      <w:r w:rsidR="00DA2D1C" w:rsidRPr="004C33BE">
        <w:rPr>
          <w:rFonts w:cs="Aldhabi"/>
          <w:b/>
          <w:bCs/>
          <w:sz w:val="36"/>
          <w:szCs w:val="36"/>
        </w:rPr>
        <w:t xml:space="preserve">oviparous </w:t>
      </w:r>
    </w:p>
    <w:p w14:paraId="1254BB93" w14:textId="53913284" w:rsidR="00DA2D1C" w:rsidRPr="004C33BE" w:rsidRDefault="003E1A78" w:rsidP="00EB514A">
      <w:pPr>
        <w:pStyle w:val="ListParagraph"/>
        <w:numPr>
          <w:ilvl w:val="0"/>
          <w:numId w:val="6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Viviparous, semi-aquatic, aerial</w:t>
      </w:r>
    </w:p>
    <w:p w14:paraId="6CB1D50E" w14:textId="77777777" w:rsidR="008B2101" w:rsidRPr="004C33BE" w:rsidRDefault="008B2101" w:rsidP="008B2101">
      <w:pPr>
        <w:pStyle w:val="ListParagraph"/>
        <w:rPr>
          <w:rFonts w:cs="Aldhabi"/>
          <w:b/>
          <w:bCs/>
          <w:sz w:val="36"/>
          <w:szCs w:val="36"/>
        </w:rPr>
      </w:pPr>
    </w:p>
    <w:p w14:paraId="6E8D719C" w14:textId="7743D9E8" w:rsidR="003E1A78" w:rsidRPr="004C33BE" w:rsidRDefault="00BC7BEE" w:rsidP="003E1A78">
      <w:pPr>
        <w:pStyle w:val="ListParagraph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Statement 1 – All vertebrate animals are t</w:t>
      </w:r>
      <w:r w:rsidR="0054583C" w:rsidRPr="004C33BE">
        <w:rPr>
          <w:rFonts w:cs="Aldhabi"/>
          <w:b/>
          <w:bCs/>
          <w:sz w:val="36"/>
          <w:szCs w:val="36"/>
        </w:rPr>
        <w:t>errestrial animals.</w:t>
      </w:r>
    </w:p>
    <w:p w14:paraId="36734B8E" w14:textId="3728A0D1" w:rsidR="0054583C" w:rsidRPr="004C33BE" w:rsidRDefault="0054583C" w:rsidP="0054583C">
      <w:pPr>
        <w:pStyle w:val="ListParagraph"/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Statement 2 – Amphibians can live both on land and in water. </w:t>
      </w:r>
    </w:p>
    <w:p w14:paraId="62051771" w14:textId="77777777" w:rsidR="004854F7" w:rsidRPr="004C33BE" w:rsidRDefault="004854F7" w:rsidP="004854F7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Statement 1 is correct but statement 2 is incorrect.</w:t>
      </w:r>
    </w:p>
    <w:p w14:paraId="042B4FAB" w14:textId="2169EF52" w:rsidR="008B2101" w:rsidRPr="004C33BE" w:rsidRDefault="004854F7" w:rsidP="004854F7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Statement 2 is correct but statement 1 is </w:t>
      </w:r>
      <w:r w:rsidR="008B2101" w:rsidRPr="004C33BE">
        <w:rPr>
          <w:rFonts w:cs="Aldhabi"/>
          <w:b/>
          <w:bCs/>
          <w:sz w:val="36"/>
          <w:szCs w:val="36"/>
        </w:rPr>
        <w:t>incorrect.</w:t>
      </w:r>
    </w:p>
    <w:p w14:paraId="5ADAF507" w14:textId="59E66C61" w:rsidR="004854F7" w:rsidRPr="004C33BE" w:rsidRDefault="008B2101" w:rsidP="004854F7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Both the statements are correct.</w:t>
      </w:r>
    </w:p>
    <w:p w14:paraId="4F35B317" w14:textId="0568CB2E" w:rsidR="008B2101" w:rsidRDefault="008B2101" w:rsidP="004854F7">
      <w:pPr>
        <w:pStyle w:val="ListParagraph"/>
        <w:numPr>
          <w:ilvl w:val="2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Both the statements are incorrect. </w:t>
      </w:r>
    </w:p>
    <w:p w14:paraId="011A8A07" w14:textId="77777777" w:rsidR="004C33BE" w:rsidRDefault="004C33BE" w:rsidP="004C33BE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6510EDD1" w14:textId="77777777" w:rsidR="004C33BE" w:rsidRPr="004C33BE" w:rsidRDefault="004C33BE" w:rsidP="004C33BE">
      <w:pPr>
        <w:pStyle w:val="ListParagraph"/>
        <w:ind w:left="2340"/>
        <w:rPr>
          <w:rFonts w:cs="Aldhabi"/>
          <w:b/>
          <w:bCs/>
          <w:sz w:val="36"/>
          <w:szCs w:val="36"/>
        </w:rPr>
      </w:pPr>
    </w:p>
    <w:p w14:paraId="79899EE2" w14:textId="77777777" w:rsidR="00AB0592" w:rsidRPr="004C33BE" w:rsidRDefault="00AB0592" w:rsidP="00AB0592">
      <w:pPr>
        <w:pStyle w:val="NoSpacing"/>
        <w:rPr>
          <w:rFonts w:cs="Aldhabi"/>
          <w:b/>
          <w:bCs/>
          <w:sz w:val="36"/>
          <w:szCs w:val="36"/>
        </w:rPr>
      </w:pPr>
    </w:p>
    <w:p w14:paraId="356C97DE" w14:textId="24630106" w:rsidR="00AB0592" w:rsidRPr="004C33BE" w:rsidRDefault="008E1957" w:rsidP="008E1957">
      <w:pPr>
        <w:pStyle w:val="ListParagraph"/>
        <w:numPr>
          <w:ilvl w:val="0"/>
          <w:numId w:val="3"/>
        </w:numPr>
        <w:rPr>
          <w:rFonts w:cs="Aldhabi"/>
          <w:b/>
          <w:bCs/>
          <w:sz w:val="36"/>
          <w:szCs w:val="36"/>
          <w:u w:val="single"/>
        </w:rPr>
      </w:pPr>
      <w:r w:rsidRPr="004C33BE">
        <w:rPr>
          <w:rFonts w:cs="Aldhabi"/>
          <w:b/>
          <w:bCs/>
          <w:sz w:val="36"/>
          <w:szCs w:val="36"/>
          <w:u w:val="single"/>
        </w:rPr>
        <w:lastRenderedPageBreak/>
        <w:t xml:space="preserve">Subjective questions </w:t>
      </w:r>
      <w:r w:rsidR="00627B7E" w:rsidRPr="004C33BE">
        <w:rPr>
          <w:rFonts w:cs="Aldhabi"/>
          <w:b/>
          <w:bCs/>
          <w:sz w:val="36"/>
          <w:szCs w:val="36"/>
          <w:u w:val="single"/>
        </w:rPr>
        <w:t>-</w:t>
      </w:r>
      <w:r w:rsidR="00AC1C37" w:rsidRPr="004C33BE">
        <w:rPr>
          <w:rFonts w:cs="Aldhabi"/>
          <w:b/>
          <w:bCs/>
          <w:sz w:val="36"/>
          <w:szCs w:val="36"/>
          <w:u w:val="single"/>
        </w:rPr>
        <w:t xml:space="preserve">   (6 marks) </w:t>
      </w:r>
    </w:p>
    <w:p w14:paraId="02D59ABF" w14:textId="6901A384" w:rsidR="008D21BD" w:rsidRPr="004C33BE" w:rsidRDefault="008D21BD" w:rsidP="00627B7E">
      <w:pPr>
        <w:pStyle w:val="NoSpacing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Two animals were found in a desert:</w:t>
      </w:r>
      <w:r w:rsidR="00627B7E" w:rsidRPr="004C33BE">
        <w:rPr>
          <w:rFonts w:cs="Aldhabi"/>
          <w:b/>
          <w:bCs/>
          <w:sz w:val="36"/>
          <w:szCs w:val="36"/>
        </w:rPr>
        <w:t xml:space="preserve">     (2 marks)</w:t>
      </w:r>
    </w:p>
    <w:p w14:paraId="6EC19893" w14:textId="08A7434E" w:rsidR="008D21BD" w:rsidRPr="004C33BE" w:rsidRDefault="008D21BD" w:rsidP="00BC22D2">
      <w:pPr>
        <w:pStyle w:val="NoSpacing"/>
        <w:numPr>
          <w:ilvl w:val="0"/>
          <w:numId w:val="1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Animal X had scales </w:t>
      </w:r>
      <w:r w:rsidR="0075093C" w:rsidRPr="004C33BE">
        <w:rPr>
          <w:rFonts w:cs="Aldhabi"/>
          <w:b/>
          <w:bCs/>
          <w:sz w:val="36"/>
          <w:szCs w:val="36"/>
        </w:rPr>
        <w:t>on its body</w:t>
      </w:r>
      <w:r w:rsidR="008E3511" w:rsidRPr="004C33BE">
        <w:rPr>
          <w:rFonts w:cs="Aldhabi"/>
          <w:b/>
          <w:bCs/>
          <w:sz w:val="36"/>
          <w:szCs w:val="36"/>
        </w:rPr>
        <w:t>.</w:t>
      </w:r>
    </w:p>
    <w:p w14:paraId="1E1A7708" w14:textId="2AE7C196" w:rsidR="008D21BD" w:rsidRPr="004C33BE" w:rsidRDefault="008D21BD" w:rsidP="00BC22D2">
      <w:pPr>
        <w:pStyle w:val="NoSpacing"/>
        <w:numPr>
          <w:ilvl w:val="0"/>
          <w:numId w:val="1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 xml:space="preserve">Animal Y had </w:t>
      </w:r>
      <w:r w:rsidR="0075093C" w:rsidRPr="004C33BE">
        <w:rPr>
          <w:rFonts w:cs="Aldhabi"/>
          <w:b/>
          <w:bCs/>
          <w:sz w:val="36"/>
          <w:szCs w:val="36"/>
        </w:rPr>
        <w:t xml:space="preserve">thick layer of </w:t>
      </w:r>
      <w:r w:rsidRPr="004C33BE">
        <w:rPr>
          <w:rFonts w:cs="Aldhabi"/>
          <w:b/>
          <w:bCs/>
          <w:sz w:val="36"/>
          <w:szCs w:val="36"/>
        </w:rPr>
        <w:t>fur</w:t>
      </w:r>
      <w:r w:rsidR="0075093C" w:rsidRPr="004C33BE">
        <w:rPr>
          <w:rFonts w:cs="Aldhabi"/>
          <w:b/>
          <w:bCs/>
          <w:sz w:val="36"/>
          <w:szCs w:val="36"/>
        </w:rPr>
        <w:t xml:space="preserve"> on </w:t>
      </w:r>
      <w:r w:rsidR="008E3511" w:rsidRPr="004C33BE">
        <w:rPr>
          <w:rFonts w:cs="Aldhabi"/>
          <w:b/>
          <w:bCs/>
          <w:sz w:val="36"/>
          <w:szCs w:val="36"/>
        </w:rPr>
        <w:t xml:space="preserve">its </w:t>
      </w:r>
      <w:r w:rsidR="0075093C" w:rsidRPr="004C33BE">
        <w:rPr>
          <w:rFonts w:cs="Aldhabi"/>
          <w:b/>
          <w:bCs/>
          <w:sz w:val="36"/>
          <w:szCs w:val="36"/>
        </w:rPr>
        <w:t>body.</w:t>
      </w:r>
    </w:p>
    <w:p w14:paraId="78552F9E" w14:textId="4AE2229F" w:rsidR="008D21BD" w:rsidRPr="004C33BE" w:rsidRDefault="008D21BD" w:rsidP="008D21BD">
      <w:pPr>
        <w:pStyle w:val="NoSpacing"/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Identify the classes of Animal X and Y</w:t>
      </w:r>
      <w:r w:rsidR="008E3511" w:rsidRPr="004C33BE">
        <w:rPr>
          <w:rFonts w:cs="Aldhabi"/>
          <w:b/>
          <w:bCs/>
          <w:sz w:val="36"/>
          <w:szCs w:val="36"/>
        </w:rPr>
        <w:t xml:space="preserve"> on the basis of their reproduction. </w:t>
      </w:r>
    </w:p>
    <w:p w14:paraId="616B2162" w14:textId="77777777" w:rsidR="00627B7E" w:rsidRPr="004C33BE" w:rsidRDefault="00627B7E" w:rsidP="008D21BD">
      <w:pPr>
        <w:pStyle w:val="NoSpacing"/>
        <w:rPr>
          <w:rFonts w:cs="Aldhabi"/>
          <w:b/>
          <w:bCs/>
          <w:sz w:val="36"/>
          <w:szCs w:val="36"/>
        </w:rPr>
      </w:pPr>
    </w:p>
    <w:p w14:paraId="09641577" w14:textId="23EB42D1" w:rsidR="00FD39EE" w:rsidRPr="004C33BE" w:rsidRDefault="003D56E9" w:rsidP="00627B7E">
      <w:pPr>
        <w:pStyle w:val="NoSpacing"/>
        <w:numPr>
          <w:ilvl w:val="0"/>
          <w:numId w:val="4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An animal was seen swimming in the ocean</w:t>
      </w:r>
      <w:r w:rsidR="005F149A" w:rsidRPr="004C33BE">
        <w:rPr>
          <w:rFonts w:cs="Aldhabi"/>
          <w:b/>
          <w:bCs/>
          <w:sz w:val="36"/>
          <w:szCs w:val="36"/>
        </w:rPr>
        <w:t xml:space="preserve">. </w:t>
      </w:r>
      <w:r w:rsidR="00E77ED7" w:rsidRPr="004C33BE">
        <w:rPr>
          <w:rFonts w:cs="Aldhabi"/>
          <w:b/>
          <w:bCs/>
          <w:sz w:val="36"/>
          <w:szCs w:val="36"/>
        </w:rPr>
        <w:t xml:space="preserve">    (2 marks)</w:t>
      </w:r>
    </w:p>
    <w:p w14:paraId="39582F30" w14:textId="295515F4" w:rsidR="00DB0915" w:rsidRPr="004C33BE" w:rsidRDefault="00DB0915" w:rsidP="00DB0915">
      <w:pPr>
        <w:pStyle w:val="NoSpacing"/>
        <w:numPr>
          <w:ilvl w:val="0"/>
          <w:numId w:val="2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Classify this animal based on its habitat.</w:t>
      </w:r>
    </w:p>
    <w:p w14:paraId="3DFB4370" w14:textId="0023CE33" w:rsidR="00DB0915" w:rsidRPr="004C33BE" w:rsidRDefault="00DB0915" w:rsidP="00DB0915">
      <w:pPr>
        <w:pStyle w:val="NoSpacing"/>
        <w:numPr>
          <w:ilvl w:val="0"/>
          <w:numId w:val="2"/>
        </w:numPr>
        <w:rPr>
          <w:rFonts w:cs="Aldhabi"/>
          <w:b/>
          <w:bCs/>
          <w:sz w:val="36"/>
          <w:szCs w:val="36"/>
        </w:rPr>
      </w:pPr>
      <w:r w:rsidRPr="004C33BE">
        <w:rPr>
          <w:rFonts w:cs="Aldhabi"/>
          <w:b/>
          <w:bCs/>
          <w:sz w:val="36"/>
          <w:szCs w:val="36"/>
        </w:rPr>
        <w:t>What h</w:t>
      </w:r>
      <w:r w:rsidR="00922267" w:rsidRPr="004C33BE">
        <w:rPr>
          <w:rFonts w:cs="Aldhabi"/>
          <w:b/>
          <w:bCs/>
          <w:sz w:val="36"/>
          <w:szCs w:val="36"/>
        </w:rPr>
        <w:t xml:space="preserve">elp them to survive them easily in this habitat? </w:t>
      </w:r>
    </w:p>
    <w:p w14:paraId="39746D21" w14:textId="77777777" w:rsidR="00E77ED7" w:rsidRPr="004C33BE" w:rsidRDefault="00E77ED7" w:rsidP="00E77ED7">
      <w:pPr>
        <w:pStyle w:val="NoSpacing"/>
        <w:ind w:left="1080"/>
        <w:rPr>
          <w:rFonts w:cs="Aldhabi"/>
          <w:b/>
          <w:bCs/>
          <w:sz w:val="36"/>
          <w:szCs w:val="36"/>
        </w:rPr>
      </w:pPr>
    </w:p>
    <w:p w14:paraId="109C1162" w14:textId="646C1749" w:rsidR="00BE79CF" w:rsidRPr="004C33BE" w:rsidRDefault="00BE79CF" w:rsidP="00E77ED7">
      <w:pPr>
        <w:pStyle w:val="NoSpacing"/>
        <w:numPr>
          <w:ilvl w:val="0"/>
          <w:numId w:val="4"/>
        </w:numPr>
        <w:divId w:val="393091523"/>
        <w:rPr>
          <w:rFonts w:cs="Aldhabi"/>
          <w:b/>
          <w:bCs/>
          <w:kern w:val="0"/>
          <w:sz w:val="36"/>
          <w:szCs w:val="36"/>
          <w14:ligatures w14:val="none"/>
        </w:rPr>
      </w:pPr>
      <w:r w:rsidRPr="004C33BE">
        <w:rPr>
          <w:rFonts w:cs="Aldhabi"/>
          <w:b/>
          <w:bCs/>
          <w:sz w:val="36"/>
          <w:szCs w:val="36"/>
        </w:rPr>
        <w:t>During a school trip, students read a board near two camels:</w:t>
      </w:r>
      <w:r w:rsidR="00802E3F" w:rsidRPr="004C33BE">
        <w:rPr>
          <w:rFonts w:cs="Aldhabi"/>
          <w:b/>
          <w:bCs/>
          <w:kern w:val="0"/>
          <w:sz w:val="36"/>
          <w:szCs w:val="36"/>
          <w14:ligatures w14:val="none"/>
        </w:rPr>
        <w:t xml:space="preserve"> </w:t>
      </w:r>
      <w:r w:rsidRPr="004C33BE">
        <w:rPr>
          <w:rFonts w:cs="Aldhabi"/>
          <w:b/>
          <w:bCs/>
          <w:sz w:val="36"/>
          <w:szCs w:val="36"/>
        </w:rPr>
        <w:t>"One of us survives sandstorms, the other survives snowstorms!"</w:t>
      </w:r>
      <w:r w:rsidR="00F8095A" w:rsidRPr="004C33BE">
        <w:rPr>
          <w:rFonts w:cs="Aldhabi"/>
          <w:b/>
          <w:bCs/>
          <w:sz w:val="36"/>
          <w:szCs w:val="36"/>
        </w:rPr>
        <w:t xml:space="preserve"> </w:t>
      </w:r>
      <w:r w:rsidRPr="004C33BE">
        <w:rPr>
          <w:rFonts w:cs="Aldhabi"/>
          <w:b/>
          <w:bCs/>
          <w:sz w:val="36"/>
          <w:szCs w:val="36"/>
        </w:rPr>
        <w:t>Explain how both camels are adapted to their habitats.</w:t>
      </w:r>
      <w:r w:rsidR="00F8095A" w:rsidRPr="004C33BE">
        <w:rPr>
          <w:rFonts w:cs="Aldhabi"/>
          <w:b/>
          <w:bCs/>
          <w:sz w:val="36"/>
          <w:szCs w:val="36"/>
        </w:rPr>
        <w:t xml:space="preserve"> (2 marks) </w:t>
      </w:r>
    </w:p>
    <w:p w14:paraId="33CD8CE0" w14:textId="77777777" w:rsidR="00922267" w:rsidRPr="004C33BE" w:rsidRDefault="00922267" w:rsidP="00802E3F">
      <w:pPr>
        <w:pStyle w:val="NoSpacing"/>
        <w:rPr>
          <w:rFonts w:cs="Aldhabi"/>
          <w:b/>
          <w:bCs/>
          <w:sz w:val="36"/>
          <w:szCs w:val="36"/>
        </w:rPr>
      </w:pPr>
    </w:p>
    <w:sectPr w:rsidR="00922267" w:rsidRPr="004C3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13D77"/>
    <w:multiLevelType w:val="hybridMultilevel"/>
    <w:tmpl w:val="AF7E10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52139"/>
    <w:multiLevelType w:val="hybridMultilevel"/>
    <w:tmpl w:val="3BDCD35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26526"/>
    <w:multiLevelType w:val="hybridMultilevel"/>
    <w:tmpl w:val="3F0646A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E84F80"/>
    <w:multiLevelType w:val="hybridMultilevel"/>
    <w:tmpl w:val="74D6CE9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92E2D"/>
    <w:multiLevelType w:val="hybridMultilevel"/>
    <w:tmpl w:val="701C5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CC235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AD4FF22">
      <w:start w:val="1"/>
      <w:numFmt w:val="lowerLetter"/>
      <w:lvlText w:val="%3."/>
      <w:lvlJc w:val="left"/>
      <w:pPr>
        <w:ind w:left="2340" w:hanging="360"/>
      </w:pPr>
      <w:rPr>
        <w:rFonts w:eastAsia="Times New Roman" w:hint="default"/>
        <w:b/>
      </w:rPr>
    </w:lvl>
    <w:lvl w:ilvl="3" w:tplc="B4863046">
      <w:start w:val="1"/>
      <w:numFmt w:val="upperLetter"/>
      <w:lvlText w:val="%4."/>
      <w:lvlJc w:val="left"/>
      <w:pPr>
        <w:ind w:left="2880" w:hanging="360"/>
      </w:pPr>
      <w:rPr>
        <w:rFonts w:eastAsia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B4EB9"/>
    <w:multiLevelType w:val="hybridMultilevel"/>
    <w:tmpl w:val="182A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545082">
    <w:abstractNumId w:val="3"/>
  </w:num>
  <w:num w:numId="2" w16cid:durableId="935599946">
    <w:abstractNumId w:val="1"/>
  </w:num>
  <w:num w:numId="3" w16cid:durableId="128060268">
    <w:abstractNumId w:val="5"/>
  </w:num>
  <w:num w:numId="4" w16cid:durableId="1048183847">
    <w:abstractNumId w:val="4"/>
  </w:num>
  <w:num w:numId="5" w16cid:durableId="550002728">
    <w:abstractNumId w:val="2"/>
  </w:num>
  <w:num w:numId="6" w16cid:durableId="92006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EE"/>
    <w:rsid w:val="0005696C"/>
    <w:rsid w:val="000E4705"/>
    <w:rsid w:val="00261BDE"/>
    <w:rsid w:val="00295713"/>
    <w:rsid w:val="003017DF"/>
    <w:rsid w:val="00335AF6"/>
    <w:rsid w:val="003D56E9"/>
    <w:rsid w:val="003E1A78"/>
    <w:rsid w:val="004854F7"/>
    <w:rsid w:val="0048595F"/>
    <w:rsid w:val="004C33BE"/>
    <w:rsid w:val="004D393A"/>
    <w:rsid w:val="004E0195"/>
    <w:rsid w:val="0054583C"/>
    <w:rsid w:val="005D265D"/>
    <w:rsid w:val="005F149A"/>
    <w:rsid w:val="00627B7E"/>
    <w:rsid w:val="006453A3"/>
    <w:rsid w:val="006E58EA"/>
    <w:rsid w:val="00737643"/>
    <w:rsid w:val="0075093C"/>
    <w:rsid w:val="00782DBB"/>
    <w:rsid w:val="007C53E0"/>
    <w:rsid w:val="00802E3F"/>
    <w:rsid w:val="008B2101"/>
    <w:rsid w:val="008D21BD"/>
    <w:rsid w:val="008E1957"/>
    <w:rsid w:val="008E3511"/>
    <w:rsid w:val="00922267"/>
    <w:rsid w:val="009733A3"/>
    <w:rsid w:val="00A86001"/>
    <w:rsid w:val="00AB0592"/>
    <w:rsid w:val="00AC1C37"/>
    <w:rsid w:val="00AF3000"/>
    <w:rsid w:val="00B920FF"/>
    <w:rsid w:val="00BC22D2"/>
    <w:rsid w:val="00BC7BEE"/>
    <w:rsid w:val="00BD2AD0"/>
    <w:rsid w:val="00BE79CF"/>
    <w:rsid w:val="00C07B32"/>
    <w:rsid w:val="00C366DA"/>
    <w:rsid w:val="00C900ED"/>
    <w:rsid w:val="00D616B3"/>
    <w:rsid w:val="00D90A95"/>
    <w:rsid w:val="00DA2D1C"/>
    <w:rsid w:val="00DB0915"/>
    <w:rsid w:val="00E77ED7"/>
    <w:rsid w:val="00EB514A"/>
    <w:rsid w:val="00EF09B4"/>
    <w:rsid w:val="00F4323E"/>
    <w:rsid w:val="00F8095A"/>
    <w:rsid w:val="00FD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F69A"/>
  <w15:chartTrackingRefBased/>
  <w15:docId w15:val="{0B746B85-12B2-8A43-A4B3-E580BB05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9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21B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E79C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E7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2025-06-12T17:36:00Z</dcterms:created>
  <dcterms:modified xsi:type="dcterms:W3CDTF">2025-06-12T17:36:00Z</dcterms:modified>
</cp:coreProperties>
</file>